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6EADE" w14:textId="77777777" w:rsidR="00E04948" w:rsidRDefault="00000000">
      <w:pPr>
        <w:jc w:val="center"/>
        <w:rPr>
          <w:sz w:val="28"/>
        </w:rPr>
      </w:pPr>
      <w:bookmarkStart w:id="0" w:name="OLE_LINK1"/>
      <w:r>
        <w:rPr>
          <w:rFonts w:hint="eastAsia"/>
          <w:sz w:val="28"/>
        </w:rPr>
        <w:t>介護保険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申請取下申出書</w:t>
      </w:r>
    </w:p>
    <w:p w14:paraId="685D1133" w14:textId="77777777" w:rsidR="00E04948" w:rsidRDefault="00E04948"/>
    <w:p w14:paraId="5569C777" w14:textId="77777777" w:rsidR="00E04948" w:rsidRDefault="00000000">
      <w:pPr>
        <w:jc w:val="right"/>
      </w:pPr>
      <w:r>
        <w:rPr>
          <w:rFonts w:hint="eastAsia"/>
        </w:rPr>
        <w:t xml:space="preserve">　　年　　月　　日</w:t>
      </w:r>
    </w:p>
    <w:p w14:paraId="5615F652" w14:textId="77777777" w:rsidR="00E04948" w:rsidRDefault="00000000">
      <w:r>
        <w:rPr>
          <w:rFonts w:hint="eastAsia"/>
        </w:rPr>
        <w:t xml:space="preserve">　　　　　　　　　　</w:t>
      </w:r>
    </w:p>
    <w:p w14:paraId="23979CAE" w14:textId="77777777" w:rsidR="00E04948" w:rsidRDefault="00000000">
      <w:pPr>
        <w:rPr>
          <w:sz w:val="24"/>
        </w:rPr>
      </w:pPr>
      <w:r>
        <w:rPr>
          <w:rFonts w:hint="eastAsia"/>
          <w:sz w:val="24"/>
        </w:rPr>
        <w:t xml:space="preserve">　木曽広域連合長　様</w:t>
      </w:r>
    </w:p>
    <w:p w14:paraId="0A62807A" w14:textId="77777777" w:rsidR="00E04948" w:rsidRDefault="00E04948"/>
    <w:p w14:paraId="7FE783CF" w14:textId="77777777" w:rsidR="00E04948" w:rsidRDefault="00000000">
      <w:r>
        <w:rPr>
          <w:rFonts w:hint="eastAsia"/>
        </w:rPr>
        <w:t xml:space="preserve">　次のとおり取下げを申し出ます。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050"/>
        <w:gridCol w:w="3045"/>
        <w:gridCol w:w="1845"/>
        <w:gridCol w:w="2775"/>
      </w:tblGrid>
      <w:tr w:rsidR="00E04948" w14:paraId="07B5AA31" w14:textId="77777777">
        <w:trPr>
          <w:cantSplit/>
          <w:trHeight w:val="721"/>
        </w:trPr>
        <w:tc>
          <w:tcPr>
            <w:tcW w:w="945" w:type="dxa"/>
            <w:vMerge w:val="restart"/>
            <w:vAlign w:val="center"/>
          </w:tcPr>
          <w:p w14:paraId="6FB8A4F1" w14:textId="77777777" w:rsidR="00E04948" w:rsidRDefault="00000000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050" w:type="dxa"/>
            <w:vAlign w:val="center"/>
          </w:tcPr>
          <w:p w14:paraId="199C9E6D" w14:textId="77777777" w:rsidR="00E04948" w:rsidRDefault="0000000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45" w:type="dxa"/>
            <w:vAlign w:val="center"/>
          </w:tcPr>
          <w:p w14:paraId="28766C3A" w14:textId="77777777" w:rsidR="00E04948" w:rsidRDefault="00E04948">
            <w:pPr>
              <w:jc w:val="center"/>
            </w:pPr>
          </w:p>
        </w:tc>
        <w:tc>
          <w:tcPr>
            <w:tcW w:w="1845" w:type="dxa"/>
            <w:vAlign w:val="center"/>
          </w:tcPr>
          <w:p w14:paraId="6222C27D" w14:textId="77777777" w:rsidR="00E04948" w:rsidRDefault="00000000">
            <w:pPr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775" w:type="dxa"/>
            <w:vAlign w:val="center"/>
          </w:tcPr>
          <w:p w14:paraId="6A8C11F2" w14:textId="77777777" w:rsidR="00E04948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本人　　□家族</w:t>
            </w:r>
          </w:p>
          <w:p w14:paraId="1A995745" w14:textId="77777777" w:rsidR="00E04948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代理人</w:t>
            </w:r>
          </w:p>
        </w:tc>
      </w:tr>
      <w:tr w:rsidR="00E04948" w14:paraId="46D12872" w14:textId="77777777">
        <w:trPr>
          <w:cantSplit/>
          <w:trHeight w:val="1090"/>
        </w:trPr>
        <w:tc>
          <w:tcPr>
            <w:tcW w:w="945" w:type="dxa"/>
            <w:vMerge/>
            <w:vAlign w:val="center"/>
          </w:tcPr>
          <w:p w14:paraId="5F4ECF26" w14:textId="77777777" w:rsidR="00E04948" w:rsidRDefault="00E04948">
            <w:pPr>
              <w:jc w:val="center"/>
            </w:pPr>
          </w:p>
        </w:tc>
        <w:tc>
          <w:tcPr>
            <w:tcW w:w="1050" w:type="dxa"/>
            <w:vAlign w:val="center"/>
          </w:tcPr>
          <w:p w14:paraId="6D6DCB3B" w14:textId="77777777" w:rsidR="00E04948" w:rsidRDefault="0000000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665" w:type="dxa"/>
            <w:gridSpan w:val="3"/>
          </w:tcPr>
          <w:p w14:paraId="281A7BE3" w14:textId="4C17ECF0" w:rsidR="00E04948" w:rsidRDefault="00000000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※申請者が被保険者本人の場合、申請者住所・電話番号は記載不要</w:t>
            </w:r>
            <w:r w:rsidR="00255D77">
              <w:rPr>
                <w:rFonts w:hint="eastAsia"/>
                <w:sz w:val="21"/>
              </w:rPr>
              <w:t>です。</w:t>
            </w:r>
          </w:p>
          <w:p w14:paraId="1B0F8B35" w14:textId="77777777" w:rsidR="00E04948" w:rsidRDefault="00000000">
            <w:pPr>
              <w:spacing w:line="280" w:lineRule="exact"/>
              <w:ind w:left="165"/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 w14:paraId="3E5C3EA1" w14:textId="77777777" w:rsidR="00E04948" w:rsidRDefault="00E04948">
            <w:pPr>
              <w:spacing w:line="280" w:lineRule="exact"/>
              <w:ind w:left="165"/>
              <w:rPr>
                <w:sz w:val="21"/>
              </w:rPr>
            </w:pPr>
          </w:p>
          <w:p w14:paraId="73DB802D" w14:textId="77777777" w:rsidR="00E04948" w:rsidRDefault="00000000">
            <w:pPr>
              <w:spacing w:line="280" w:lineRule="exact"/>
              <w:ind w:left="165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電話番号</w:t>
            </w:r>
          </w:p>
        </w:tc>
      </w:tr>
      <w:tr w:rsidR="00E04948" w14:paraId="3E40618E" w14:textId="77777777">
        <w:trPr>
          <w:cantSplit/>
          <w:trHeight w:val="1791"/>
        </w:trPr>
        <w:tc>
          <w:tcPr>
            <w:tcW w:w="1995" w:type="dxa"/>
            <w:gridSpan w:val="2"/>
            <w:vAlign w:val="center"/>
          </w:tcPr>
          <w:p w14:paraId="61097F0B" w14:textId="6AFD1917" w:rsidR="00E04948" w:rsidRDefault="00000000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 w:rsidR="00185A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5B68364" wp14:editId="482C6A76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208915</wp:posOffset>
                      </wp:positionV>
                      <wp:extent cx="4133850" cy="231775"/>
                      <wp:effectExtent l="0" t="0" r="0" b="0"/>
                      <wp:wrapNone/>
                      <wp:docPr id="63653330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3850" cy="231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99A1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89.25pt;margin-top:16.45pt;width:325.5pt;height:1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" o:allowincell="f"/>
                  </w:pict>
                </mc:Fallback>
              </mc:AlternateContent>
            </w:r>
            <w:r>
              <w:rPr>
                <w:rFonts w:hint="eastAsia"/>
              </w:rPr>
              <w:instrText>提出代行者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  <w:p w14:paraId="445BBCD6" w14:textId="77777777" w:rsidR="00E04948" w:rsidRDefault="00000000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住所・名称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665" w:type="dxa"/>
            <w:gridSpan w:val="3"/>
          </w:tcPr>
          <w:p w14:paraId="0E68308B" w14:textId="77777777" w:rsidR="00E04948" w:rsidRDefault="0000000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提出を代行する場合は、下記で該当する箇所に○をしてください。</w:t>
            </w:r>
          </w:p>
          <w:p w14:paraId="4E1AECF5" w14:textId="43CC1571" w:rsidR="00E04948" w:rsidRDefault="00185A26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DB4A8E" wp14:editId="331B9266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24765</wp:posOffset>
                      </wp:positionV>
                      <wp:extent cx="4467225" cy="231775"/>
                      <wp:effectExtent l="0" t="0" r="0" b="0"/>
                      <wp:wrapNone/>
                      <wp:docPr id="51691836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231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9BFB3" id="AutoShape 2" o:spid="_x0000_s1026" type="#_x0000_t185" style="position:absolute;left:0;text-align:left;margin-left:8.55pt;margin-top:1.95pt;width:351.75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"/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　　地域包括支援センター、指定居宅介護支援事業者・指定介護老人福祉施設</w:t>
            </w:r>
          </w:p>
          <w:p w14:paraId="7A015023" w14:textId="77777777" w:rsidR="00E04948" w:rsidRDefault="00000000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介護老人保健施設・指定介護療養型医療施設・その他</w:t>
            </w:r>
          </w:p>
          <w:p w14:paraId="1F6C4674" w14:textId="77777777" w:rsidR="00E04948" w:rsidRDefault="0000000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〒</w:t>
            </w:r>
          </w:p>
          <w:p w14:paraId="17D78DCF" w14:textId="77777777" w:rsidR="00E04948" w:rsidRDefault="00E04948">
            <w:pPr>
              <w:rPr>
                <w:sz w:val="21"/>
              </w:rPr>
            </w:pPr>
          </w:p>
          <w:p w14:paraId="4368047B" w14:textId="77777777" w:rsidR="00E04948" w:rsidRDefault="00E04948">
            <w:pPr>
              <w:rPr>
                <w:sz w:val="21"/>
              </w:rPr>
            </w:pPr>
          </w:p>
          <w:p w14:paraId="0880CB10" w14:textId="77777777" w:rsidR="00E04948" w:rsidRDefault="00E04948">
            <w:pPr>
              <w:rPr>
                <w:sz w:val="21"/>
              </w:rPr>
            </w:pPr>
          </w:p>
          <w:p w14:paraId="4FFAD943" w14:textId="77777777" w:rsidR="00E04948" w:rsidRDefault="0000000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電話番号</w:t>
            </w:r>
          </w:p>
          <w:p w14:paraId="656DBEDF" w14:textId="77777777" w:rsidR="00E04948" w:rsidRDefault="00E04948">
            <w:pPr>
              <w:jc w:val="center"/>
              <w:rPr>
                <w:sz w:val="16"/>
              </w:rPr>
            </w:pPr>
          </w:p>
        </w:tc>
      </w:tr>
    </w:tbl>
    <w:p w14:paraId="46EB57AE" w14:textId="77777777" w:rsidR="00E04948" w:rsidRDefault="00E0494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890"/>
        <w:gridCol w:w="714"/>
        <w:gridCol w:w="714"/>
        <w:gridCol w:w="714"/>
        <w:gridCol w:w="693"/>
        <w:gridCol w:w="21"/>
        <w:gridCol w:w="714"/>
        <w:gridCol w:w="714"/>
        <w:gridCol w:w="21"/>
        <w:gridCol w:w="630"/>
        <w:gridCol w:w="63"/>
        <w:gridCol w:w="714"/>
        <w:gridCol w:w="714"/>
        <w:gridCol w:w="714"/>
      </w:tblGrid>
      <w:tr w:rsidR="00E04948" w14:paraId="7ADD42FC" w14:textId="77777777">
        <w:trPr>
          <w:trHeight w:val="587"/>
        </w:trPr>
        <w:tc>
          <w:tcPr>
            <w:tcW w:w="2520" w:type="dxa"/>
            <w:gridSpan w:val="2"/>
            <w:vAlign w:val="center"/>
          </w:tcPr>
          <w:p w14:paraId="4D8F98E9" w14:textId="77777777" w:rsidR="00E04948" w:rsidRDefault="00000000">
            <w:pPr>
              <w:jc w:val="center"/>
            </w:pPr>
            <w:r>
              <w:rPr>
                <w:rFonts w:hint="eastAsia"/>
              </w:rPr>
              <w:t>取下げをする申請書</w:t>
            </w:r>
          </w:p>
        </w:tc>
        <w:tc>
          <w:tcPr>
            <w:tcW w:w="2835" w:type="dxa"/>
            <w:gridSpan w:val="4"/>
            <w:vAlign w:val="center"/>
          </w:tcPr>
          <w:p w14:paraId="18E9EF4D" w14:textId="77777777" w:rsidR="00E04948" w:rsidRDefault="00E04948"/>
        </w:tc>
        <w:tc>
          <w:tcPr>
            <w:tcW w:w="2100" w:type="dxa"/>
            <w:gridSpan w:val="5"/>
            <w:vAlign w:val="center"/>
          </w:tcPr>
          <w:p w14:paraId="618E097A" w14:textId="77777777" w:rsidR="00E04948" w:rsidRDefault="00000000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取下げをする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  <w:p w14:paraId="210E897B" w14:textId="77777777" w:rsidR="00E04948" w:rsidRDefault="00000000">
            <w:pPr>
              <w:jc w:val="center"/>
            </w:pPr>
            <w:r>
              <w:rPr>
                <w:rFonts w:hint="eastAsia"/>
              </w:rPr>
              <w:t>申請書の申請日</w:t>
            </w:r>
          </w:p>
        </w:tc>
        <w:tc>
          <w:tcPr>
            <w:tcW w:w="2205" w:type="dxa"/>
            <w:gridSpan w:val="4"/>
            <w:vAlign w:val="center"/>
          </w:tcPr>
          <w:p w14:paraId="45BCE656" w14:textId="77777777" w:rsidR="00E04948" w:rsidRDefault="00000000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E04948" w14:paraId="77462059" w14:textId="77777777">
        <w:trPr>
          <w:cantSplit/>
          <w:trHeight w:val="609"/>
        </w:trPr>
        <w:tc>
          <w:tcPr>
            <w:tcW w:w="630" w:type="dxa"/>
            <w:vMerge w:val="restart"/>
            <w:vAlign w:val="center"/>
          </w:tcPr>
          <w:p w14:paraId="155FC445" w14:textId="77777777" w:rsidR="00E04948" w:rsidRDefault="00000000">
            <w:pPr>
              <w:jc w:val="center"/>
            </w:pPr>
            <w:r>
              <w:rPr>
                <w:rFonts w:hint="eastAsia"/>
              </w:rPr>
              <w:t>被</w:t>
            </w:r>
          </w:p>
          <w:p w14:paraId="15F95553" w14:textId="77777777" w:rsidR="00E04948" w:rsidRDefault="00E04948">
            <w:pPr>
              <w:jc w:val="center"/>
            </w:pPr>
          </w:p>
          <w:p w14:paraId="194B04DB" w14:textId="77777777" w:rsidR="00E04948" w:rsidRDefault="00000000">
            <w:pPr>
              <w:jc w:val="center"/>
            </w:pPr>
            <w:r>
              <w:rPr>
                <w:rFonts w:hint="eastAsia"/>
              </w:rPr>
              <w:t>保</w:t>
            </w:r>
          </w:p>
          <w:p w14:paraId="6E0605C5" w14:textId="77777777" w:rsidR="00E04948" w:rsidRDefault="00E04948">
            <w:pPr>
              <w:jc w:val="center"/>
            </w:pPr>
          </w:p>
          <w:p w14:paraId="781849F4" w14:textId="77777777" w:rsidR="00E04948" w:rsidRDefault="00000000">
            <w:pPr>
              <w:jc w:val="center"/>
            </w:pPr>
            <w:r>
              <w:rPr>
                <w:rFonts w:hint="eastAsia"/>
              </w:rPr>
              <w:t>険</w:t>
            </w:r>
          </w:p>
          <w:p w14:paraId="56DA0B5A" w14:textId="77777777" w:rsidR="00E04948" w:rsidRDefault="00E04948">
            <w:pPr>
              <w:jc w:val="center"/>
            </w:pPr>
          </w:p>
          <w:p w14:paraId="05F26353" w14:textId="77777777" w:rsidR="00E04948" w:rsidRDefault="00000000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890" w:type="dxa"/>
            <w:vAlign w:val="center"/>
          </w:tcPr>
          <w:p w14:paraId="3ED922A5" w14:textId="77777777" w:rsidR="00E04948" w:rsidRDefault="00000000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714" w:type="dxa"/>
            <w:vAlign w:val="center"/>
          </w:tcPr>
          <w:p w14:paraId="2B12F653" w14:textId="77777777" w:rsidR="00E04948" w:rsidRDefault="00E04948"/>
        </w:tc>
        <w:tc>
          <w:tcPr>
            <w:tcW w:w="714" w:type="dxa"/>
            <w:vAlign w:val="center"/>
          </w:tcPr>
          <w:p w14:paraId="11809497" w14:textId="77777777" w:rsidR="00E04948" w:rsidRDefault="00E04948"/>
        </w:tc>
        <w:tc>
          <w:tcPr>
            <w:tcW w:w="714" w:type="dxa"/>
            <w:vAlign w:val="center"/>
          </w:tcPr>
          <w:p w14:paraId="0CD10E72" w14:textId="77777777" w:rsidR="00E04948" w:rsidRDefault="00E04948"/>
        </w:tc>
        <w:tc>
          <w:tcPr>
            <w:tcW w:w="714" w:type="dxa"/>
            <w:gridSpan w:val="2"/>
            <w:vAlign w:val="center"/>
          </w:tcPr>
          <w:p w14:paraId="4B23D79F" w14:textId="77777777" w:rsidR="00E04948" w:rsidRDefault="00E04948"/>
        </w:tc>
        <w:tc>
          <w:tcPr>
            <w:tcW w:w="714" w:type="dxa"/>
            <w:vAlign w:val="center"/>
          </w:tcPr>
          <w:p w14:paraId="3913CF0C" w14:textId="77777777" w:rsidR="00E04948" w:rsidRDefault="00E04948"/>
        </w:tc>
        <w:tc>
          <w:tcPr>
            <w:tcW w:w="714" w:type="dxa"/>
            <w:vAlign w:val="center"/>
          </w:tcPr>
          <w:p w14:paraId="47FAC27F" w14:textId="77777777" w:rsidR="00E04948" w:rsidRDefault="00E04948"/>
        </w:tc>
        <w:tc>
          <w:tcPr>
            <w:tcW w:w="714" w:type="dxa"/>
            <w:gridSpan w:val="3"/>
            <w:vAlign w:val="center"/>
          </w:tcPr>
          <w:p w14:paraId="7A045262" w14:textId="77777777" w:rsidR="00E04948" w:rsidRDefault="00E04948"/>
        </w:tc>
        <w:tc>
          <w:tcPr>
            <w:tcW w:w="714" w:type="dxa"/>
            <w:vAlign w:val="center"/>
          </w:tcPr>
          <w:p w14:paraId="12D9680D" w14:textId="77777777" w:rsidR="00E04948" w:rsidRDefault="00E04948"/>
        </w:tc>
        <w:tc>
          <w:tcPr>
            <w:tcW w:w="714" w:type="dxa"/>
            <w:vAlign w:val="center"/>
          </w:tcPr>
          <w:p w14:paraId="3979644F" w14:textId="77777777" w:rsidR="00E04948" w:rsidRDefault="00E04948"/>
        </w:tc>
        <w:tc>
          <w:tcPr>
            <w:tcW w:w="714" w:type="dxa"/>
            <w:vAlign w:val="center"/>
          </w:tcPr>
          <w:p w14:paraId="0109FD46" w14:textId="77777777" w:rsidR="00E04948" w:rsidRDefault="00E04948"/>
        </w:tc>
      </w:tr>
      <w:tr w:rsidR="00E04948" w14:paraId="71FA2C02" w14:textId="77777777">
        <w:trPr>
          <w:cantSplit/>
          <w:trHeight w:val="555"/>
        </w:trPr>
        <w:tc>
          <w:tcPr>
            <w:tcW w:w="630" w:type="dxa"/>
            <w:vMerge/>
            <w:vAlign w:val="center"/>
          </w:tcPr>
          <w:p w14:paraId="5853DFD5" w14:textId="77777777" w:rsidR="00E04948" w:rsidRDefault="00E04948">
            <w:pPr>
              <w:jc w:val="center"/>
            </w:pPr>
          </w:p>
        </w:tc>
        <w:tc>
          <w:tcPr>
            <w:tcW w:w="1890" w:type="dxa"/>
            <w:vMerge w:val="restart"/>
            <w:vAlign w:val="center"/>
          </w:tcPr>
          <w:p w14:paraId="24BECA2B" w14:textId="77777777" w:rsidR="00E04948" w:rsidRDefault="00000000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835" w:type="dxa"/>
            <w:gridSpan w:val="4"/>
            <w:vMerge w:val="restart"/>
          </w:tcPr>
          <w:p w14:paraId="465E9AA7" w14:textId="77777777" w:rsidR="00E04948" w:rsidRDefault="00E04948"/>
        </w:tc>
        <w:tc>
          <w:tcPr>
            <w:tcW w:w="1470" w:type="dxa"/>
            <w:gridSpan w:val="4"/>
            <w:tcBorders>
              <w:bottom w:val="single" w:sz="4" w:space="0" w:color="auto"/>
            </w:tcBorders>
            <w:vAlign w:val="center"/>
          </w:tcPr>
          <w:p w14:paraId="365FDA00" w14:textId="77777777" w:rsidR="00E04948" w:rsidRDefault="00000000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center"/>
          </w:tcPr>
          <w:p w14:paraId="163B09F8" w14:textId="77777777" w:rsidR="00E04948" w:rsidRDefault="00000000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E04948" w14:paraId="6B6A7BD5" w14:textId="77777777">
        <w:trPr>
          <w:cantSplit/>
          <w:trHeight w:val="555"/>
        </w:trPr>
        <w:tc>
          <w:tcPr>
            <w:tcW w:w="630" w:type="dxa"/>
            <w:vMerge/>
            <w:vAlign w:val="center"/>
          </w:tcPr>
          <w:p w14:paraId="25773C6B" w14:textId="77777777" w:rsidR="00E04948" w:rsidRDefault="00E04948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14:paraId="6A5599BA" w14:textId="77777777" w:rsidR="00E04948" w:rsidRDefault="00E04948">
            <w:pPr>
              <w:jc w:val="center"/>
            </w:pPr>
          </w:p>
        </w:tc>
        <w:tc>
          <w:tcPr>
            <w:tcW w:w="2835" w:type="dxa"/>
            <w:gridSpan w:val="4"/>
            <w:vMerge/>
          </w:tcPr>
          <w:p w14:paraId="70F771FF" w14:textId="77777777" w:rsidR="00E04948" w:rsidRDefault="00E04948"/>
        </w:tc>
        <w:tc>
          <w:tcPr>
            <w:tcW w:w="1470" w:type="dxa"/>
            <w:gridSpan w:val="4"/>
            <w:tcBorders>
              <w:bottom w:val="single" w:sz="4" w:space="0" w:color="auto"/>
            </w:tcBorders>
            <w:vAlign w:val="center"/>
          </w:tcPr>
          <w:p w14:paraId="5FDD4663" w14:textId="77777777" w:rsidR="00E04948" w:rsidRDefault="0000000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center"/>
          </w:tcPr>
          <w:p w14:paraId="46E21C74" w14:textId="58695787" w:rsidR="00E04948" w:rsidRDefault="00000000" w:rsidP="002A5C9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</w:t>
            </w:r>
            <w:r>
              <w:rPr>
                <w:rFonts w:hint="eastAsia"/>
                <w:sz w:val="20"/>
              </w:rPr>
              <w:t xml:space="preserve"> </w:t>
            </w:r>
            <w:r w:rsidR="00857045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 w:rsidR="00857045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日</w:t>
            </w:r>
          </w:p>
        </w:tc>
      </w:tr>
      <w:tr w:rsidR="00E04948" w14:paraId="0F11F88C" w14:textId="77777777">
        <w:trPr>
          <w:cantSplit/>
          <w:trHeight w:val="1210"/>
        </w:trPr>
        <w:tc>
          <w:tcPr>
            <w:tcW w:w="630" w:type="dxa"/>
            <w:vMerge/>
            <w:vAlign w:val="center"/>
          </w:tcPr>
          <w:p w14:paraId="6F1D9795" w14:textId="77777777" w:rsidR="00E04948" w:rsidRDefault="00E04948">
            <w:pPr>
              <w:jc w:val="center"/>
            </w:pPr>
          </w:p>
        </w:tc>
        <w:tc>
          <w:tcPr>
            <w:tcW w:w="1890" w:type="dxa"/>
            <w:vAlign w:val="center"/>
          </w:tcPr>
          <w:p w14:paraId="5D4D1D0C" w14:textId="77777777" w:rsidR="00E04948" w:rsidRDefault="00000000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140" w:type="dxa"/>
            <w:gridSpan w:val="13"/>
            <w:tcBorders>
              <w:bottom w:val="single" w:sz="4" w:space="0" w:color="auto"/>
            </w:tcBorders>
          </w:tcPr>
          <w:p w14:paraId="7260412E" w14:textId="77777777" w:rsidR="00E04948" w:rsidRDefault="00000000">
            <w:pPr>
              <w:rPr>
                <w:sz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1"/>
              </w:rPr>
              <w:t>〒</w:t>
            </w:r>
          </w:p>
          <w:p w14:paraId="71B16A29" w14:textId="77777777" w:rsidR="00E04948" w:rsidRDefault="00E04948"/>
          <w:p w14:paraId="3E4288D4" w14:textId="77777777" w:rsidR="00E04948" w:rsidRDefault="00E04948"/>
          <w:p w14:paraId="1987F014" w14:textId="77777777" w:rsidR="00E04948" w:rsidRDefault="00000000">
            <w:r>
              <w:rPr>
                <w:rFonts w:hint="eastAsia"/>
              </w:rPr>
              <w:t xml:space="preserve">　　　　　　　　　　　　電話番号（　　　　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</w:tbl>
    <w:p w14:paraId="3F78DF10" w14:textId="77777777" w:rsidR="00E04948" w:rsidRDefault="00E0494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E04948" w14:paraId="4EB10223" w14:textId="77777777">
        <w:trPr>
          <w:trHeight w:val="3275"/>
        </w:trPr>
        <w:tc>
          <w:tcPr>
            <w:tcW w:w="9660" w:type="dxa"/>
          </w:tcPr>
          <w:p w14:paraId="1B12383D" w14:textId="77777777" w:rsidR="00E04948" w:rsidRDefault="00E04948"/>
          <w:p w14:paraId="25044451" w14:textId="77777777" w:rsidR="00E04948" w:rsidRDefault="00000000">
            <w:r>
              <w:rPr>
                <w:rFonts w:hint="eastAsia"/>
              </w:rPr>
              <w:t xml:space="preserve">　取下理由（該当する番号に○を付けてください。）</w:t>
            </w:r>
          </w:p>
          <w:p w14:paraId="2FBDAE32" w14:textId="77777777" w:rsidR="00E04948" w:rsidRDefault="00E04948"/>
          <w:p w14:paraId="1AD074AE" w14:textId="77777777" w:rsidR="00E04948" w:rsidRDefault="00000000">
            <w:pPr>
              <w:spacing w:line="400" w:lineRule="exact"/>
            </w:pPr>
            <w:r>
              <w:rPr>
                <w:rFonts w:hint="eastAsia"/>
              </w:rPr>
              <w:t xml:space="preserve">　　１　</w:t>
            </w:r>
            <w:r>
              <w:rPr>
                <w:rFonts w:hint="eastAsia"/>
                <w:snapToGrid w:val="0"/>
              </w:rPr>
              <w:t>市外転出</w:t>
            </w:r>
          </w:p>
          <w:p w14:paraId="4A18F9BF" w14:textId="77777777" w:rsidR="00E04948" w:rsidRDefault="00000000">
            <w:pPr>
              <w:spacing w:line="400" w:lineRule="exact"/>
            </w:pPr>
            <w:r>
              <w:rPr>
                <w:rFonts w:hint="eastAsia"/>
              </w:rPr>
              <w:t xml:space="preserve">　　</w:t>
            </w:r>
          </w:p>
          <w:p w14:paraId="3B31F99E" w14:textId="77777777" w:rsidR="00E04948" w:rsidRDefault="00000000">
            <w:pPr>
              <w:spacing w:line="400" w:lineRule="exact"/>
            </w:pPr>
            <w:r>
              <w:rPr>
                <w:rFonts w:hint="eastAsia"/>
              </w:rPr>
              <w:t xml:space="preserve">　　２　</w:t>
            </w:r>
            <w:r>
              <w:rPr>
                <w:rFonts w:hint="eastAsia"/>
                <w:snapToGrid w:val="0"/>
              </w:rPr>
              <w:t>死　　亡</w:t>
            </w:r>
          </w:p>
          <w:p w14:paraId="0741E517" w14:textId="77777777" w:rsidR="00E04948" w:rsidRDefault="00000000">
            <w:pPr>
              <w:spacing w:line="400" w:lineRule="exact"/>
            </w:pPr>
            <w:r>
              <w:rPr>
                <w:rFonts w:hint="eastAsia"/>
              </w:rPr>
              <w:t xml:space="preserve">　　</w:t>
            </w:r>
          </w:p>
          <w:p w14:paraId="05FE49CC" w14:textId="77777777" w:rsidR="00E04948" w:rsidRDefault="00000000">
            <w:pPr>
              <w:spacing w:line="400" w:lineRule="exact"/>
            </w:pPr>
            <w:r>
              <w:rPr>
                <w:rFonts w:hint="eastAsia"/>
              </w:rPr>
              <w:t xml:space="preserve">　　３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　（理由：　　　　　　　　　　　　　　　　　　　　　　　）</w:t>
            </w:r>
          </w:p>
          <w:p w14:paraId="0761D18F" w14:textId="77777777" w:rsidR="00E04948" w:rsidRDefault="00E04948"/>
        </w:tc>
      </w:tr>
      <w:bookmarkEnd w:id="0"/>
    </w:tbl>
    <w:p w14:paraId="77ABD27A" w14:textId="77777777" w:rsidR="00166B0D" w:rsidRDefault="00166B0D">
      <w:pPr>
        <w:spacing w:line="20" w:lineRule="exact"/>
      </w:pPr>
    </w:p>
    <w:sectPr w:rsidR="00166B0D">
      <w:pgSz w:w="11906" w:h="16838" w:code="9"/>
      <w:pgMar w:top="1134" w:right="1134" w:bottom="1134" w:left="1134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A4CBF"/>
    <w:multiLevelType w:val="singleLevel"/>
    <w:tmpl w:val="EF202864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 w16cid:durableId="177905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51"/>
  <w:drawingGridHorizontalSpacing w:val="10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08"/>
    <w:rsid w:val="00166B0D"/>
    <w:rsid w:val="00185A26"/>
    <w:rsid w:val="00255D77"/>
    <w:rsid w:val="002A5C9C"/>
    <w:rsid w:val="005C5080"/>
    <w:rsid w:val="00857045"/>
    <w:rsid w:val="00C67C34"/>
    <w:rsid w:val="00CD0F08"/>
    <w:rsid w:val="00E0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837C3"/>
  <w15:chartTrackingRefBased/>
  <w15:docId w15:val="{D4FF1905-E82D-45DC-9362-017374FE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介護保険　職権変更手続開始通知書</vt:lpstr>
    </vt:vector>
  </TitlesOfParts>
  <Company>長岡市役所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職権変更手続開始通知書</dc:title>
  <dc:subject/>
  <dc:creator>80270</dc:creator>
  <cp:keywords/>
  <dc:description/>
  <cp:lastModifiedBy>WS69</cp:lastModifiedBy>
  <cp:revision>6</cp:revision>
  <cp:lastPrinted>2026-03-15T09:48:00Z</cp:lastPrinted>
  <dcterms:created xsi:type="dcterms:W3CDTF">2026-03-04T00:15:00Z</dcterms:created>
  <dcterms:modified xsi:type="dcterms:W3CDTF">2026-03-15T09:48:00Z</dcterms:modified>
</cp:coreProperties>
</file>